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06" w:rsidRDefault="0089587E" w:rsidP="00CB6A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="00243106">
        <w:rPr>
          <w:rFonts w:ascii="Times New Roman" w:hAnsi="Times New Roman" w:cs="Times New Roman"/>
          <w:sz w:val="36"/>
          <w:szCs w:val="36"/>
        </w:rPr>
        <w:t>адани</w:t>
      </w:r>
      <w:r w:rsidR="00BB4A05">
        <w:rPr>
          <w:rFonts w:ascii="Times New Roman" w:hAnsi="Times New Roman" w:cs="Times New Roman"/>
          <w:sz w:val="36"/>
          <w:szCs w:val="36"/>
        </w:rPr>
        <w:t>е</w:t>
      </w:r>
      <w:r w:rsidR="00243106">
        <w:rPr>
          <w:rFonts w:ascii="Times New Roman" w:hAnsi="Times New Roman" w:cs="Times New Roman"/>
          <w:sz w:val="36"/>
          <w:szCs w:val="36"/>
        </w:rPr>
        <w:t xml:space="preserve"> по учебной дисциплине «Информатика» </w:t>
      </w:r>
      <w:r w:rsidR="0024310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43106" w:rsidRPr="00EC7D73" w:rsidRDefault="00243106" w:rsidP="00CB6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87E">
        <w:rPr>
          <w:rFonts w:ascii="Times New Roman" w:hAnsi="Times New Roman" w:cs="Times New Roman"/>
          <w:b/>
          <w:sz w:val="28"/>
          <w:szCs w:val="28"/>
        </w:rPr>
        <w:t>22.01.2021</w:t>
      </w:r>
    </w:p>
    <w:p w:rsidR="00243106" w:rsidRPr="00EC7D73" w:rsidRDefault="00243106" w:rsidP="00CB6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9587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CB6A64" w:rsidRDefault="00243106" w:rsidP="0089587E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b w:val="0"/>
          <w:sz w:val="28"/>
          <w:szCs w:val="28"/>
        </w:rPr>
      </w:pPr>
      <w:r w:rsidRPr="00EC7D73">
        <w:rPr>
          <w:sz w:val="28"/>
          <w:szCs w:val="28"/>
        </w:rPr>
        <w:t xml:space="preserve"> </w:t>
      </w:r>
      <w:bookmarkStart w:id="0" w:name="_GoBack"/>
      <w:bookmarkEnd w:id="0"/>
      <w:r w:rsidRPr="00EC7D73">
        <w:rPr>
          <w:sz w:val="28"/>
          <w:szCs w:val="28"/>
        </w:rPr>
        <w:t xml:space="preserve">  </w:t>
      </w:r>
    </w:p>
    <w:p w:rsidR="00243106" w:rsidRPr="00EC7D73" w:rsidRDefault="00243106" w:rsidP="00CB6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243106" w:rsidRPr="00CB6A64" w:rsidRDefault="00243106" w:rsidP="00CB6A64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материал по теме: «</w:t>
      </w:r>
      <w:proofErr w:type="spellStart"/>
      <w:r w:rsid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Автозаполнение</w:t>
      </w:r>
      <w:proofErr w:type="spellEnd"/>
      <w:r w:rsid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Табличный процессор </w:t>
      </w:r>
      <w:proofErr w:type="spellStart"/>
      <w:r w:rsidRPr="00DA2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Microsoft</w:t>
      </w:r>
      <w:proofErr w:type="spellEnd"/>
      <w:r w:rsidRPr="00DA2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B6A64" w:rsidRDefault="00CB6A64" w:rsidP="00CB6A64">
      <w:pPr>
        <w:pStyle w:val="a9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практическое задание, представленное после теоретической части. </w:t>
      </w:r>
    </w:p>
    <w:p w:rsidR="00CB6A64" w:rsidRPr="00405194" w:rsidRDefault="00CB6A64" w:rsidP="00CB6A64">
      <w:pPr>
        <w:pStyle w:val="a9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</w:t>
      </w:r>
      <w:r w:rsidRP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отправляйте на почту </w:t>
      </w:r>
      <w:hyperlink r:id="rId6" w:history="1">
        <w:r w:rsidRPr="00C431EB">
          <w:rPr>
            <w:rStyle w:val="a8"/>
            <w:sz w:val="28"/>
            <w:szCs w:val="28"/>
            <w:lang w:val="en-US"/>
          </w:rPr>
          <w:t>informatikaaat</w:t>
        </w:r>
        <w:r w:rsidRPr="00C431EB">
          <w:rPr>
            <w:rStyle w:val="a8"/>
            <w:sz w:val="28"/>
            <w:szCs w:val="28"/>
          </w:rPr>
          <w:t>@</w:t>
        </w:r>
        <w:r w:rsidRPr="00C431EB">
          <w:rPr>
            <w:rStyle w:val="a8"/>
            <w:sz w:val="28"/>
            <w:szCs w:val="28"/>
            <w:lang w:val="en-US"/>
          </w:rPr>
          <w:t>mail</w:t>
        </w:r>
        <w:r w:rsidRPr="00C431EB">
          <w:rPr>
            <w:rStyle w:val="a8"/>
            <w:sz w:val="28"/>
            <w:szCs w:val="28"/>
          </w:rPr>
          <w:t>.</w:t>
        </w:r>
        <w:proofErr w:type="spellStart"/>
        <w:r w:rsidRPr="00C431EB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C43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в названии документа свою фамилию и № группы. </w:t>
      </w:r>
      <w:r w:rsidRPr="00405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оценку!</w:t>
      </w:r>
    </w:p>
    <w:p w:rsidR="00243106" w:rsidRDefault="00243106" w:rsidP="008769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91C" w:rsidRPr="0087691C" w:rsidRDefault="0087691C" w:rsidP="008769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76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Автозаполнение</w:t>
      </w:r>
      <w:proofErr w:type="spellEnd"/>
      <w:r w:rsidRPr="00876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76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Способы заполнения таблиц</w:t>
      </w:r>
    </w:p>
    <w:p w:rsidR="0087691C" w:rsidRPr="0087691C" w:rsidRDefault="0087691C" w:rsidP="0087691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test1"/>
      <w:bookmarkEnd w:id="1"/>
      <w:proofErr w:type="spellStart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различные способы ввода данных в электронные таблицы: </w:t>
      </w:r>
    </w:p>
    <w:p w:rsidR="0087691C" w:rsidRPr="0087691C" w:rsidRDefault="0087691C" w:rsidP="0087691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ввод данных </w:t>
      </w:r>
    </w:p>
    <w:p w:rsidR="0087691C" w:rsidRPr="0087691C" w:rsidRDefault="0087691C" w:rsidP="0087691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данных и выполнение вычислений с помощью формул </w:t>
      </w:r>
    </w:p>
    <w:p w:rsidR="0087691C" w:rsidRPr="0087691C" w:rsidRDefault="0087691C" w:rsidP="0087691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с помощью </w:t>
      </w:r>
      <w:proofErr w:type="spellStart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автозаполнения</w:t>
      </w:r>
      <w:proofErr w:type="spellEnd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91C" w:rsidRPr="0087691C" w:rsidRDefault="0087691C" w:rsidP="008769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ввод и вычисления с помощью формул мы рассмотрели в прошлых уроках. Рассмотрим подробнее использование приемов </w:t>
      </w:r>
      <w:proofErr w:type="spellStart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автозаполнения</w:t>
      </w:r>
      <w:proofErr w:type="spellEnd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691C" w:rsidRPr="0087691C" w:rsidRDefault="0087691C" w:rsidP="008769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76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Автозаполнение</w:t>
      </w:r>
      <w:proofErr w:type="spellEnd"/>
    </w:p>
    <w:p w:rsidR="0087691C" w:rsidRPr="0087691C" w:rsidRDefault="0087691C" w:rsidP="008769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можно скопировать формулы в соседние ячейки при помощи маркера заполнения (Маркер заполнения:</w:t>
      </w:r>
      <w:proofErr w:type="gramEnd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черный квадрат в правом нижнем углу выделенного блока. </w:t>
      </w:r>
      <w:proofErr w:type="gramStart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наведении на маркер заполнения указатель принимает вид черного крестика.)</w:t>
      </w:r>
      <w:proofErr w:type="gramEnd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 ячейку, содержащую формулу, и перетащи маркер заполнения в примыкающий диапазон. </w:t>
      </w:r>
    </w:p>
    <w:p w:rsidR="0087691C" w:rsidRPr="0087691C" w:rsidRDefault="0087691C" w:rsidP="0087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91C" w:rsidRPr="0087691C" w:rsidRDefault="0087691C" w:rsidP="0087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</w:t>
      </w:r>
      <w:proofErr w:type="spellStart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автозаполнения</w:t>
      </w:r>
      <w:proofErr w:type="spellEnd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ячеек экономят время при вводе данных. </w:t>
      </w:r>
    </w:p>
    <w:p w:rsidR="0087691C" w:rsidRPr="0087691C" w:rsidRDefault="0087691C" w:rsidP="008769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Автоматическое заполнение повторяющихся записей в столбце</w:t>
      </w:r>
    </w:p>
    <w:p w:rsidR="0087691C" w:rsidRPr="0087691C" w:rsidRDefault="0087691C" w:rsidP="008769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несколько первых знаков, вводимых в ячейку, совпадают </w:t>
      </w:r>
      <w:proofErr w:type="gramStart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знаками записи, ранее введенной в этом столбце, то недостающая часть набора будет произведена автоматически. В </w:t>
      </w:r>
      <w:proofErr w:type="spellStart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автоматический ввод производится только для тех записей, которые содержат текст или текст в сочетании с числами. Записи, полностью состоящие из чисел, дат или времени, необходимо вводить самостоятельно. </w:t>
      </w:r>
    </w:p>
    <w:p w:rsidR="0087691C" w:rsidRPr="0087691C" w:rsidRDefault="0087691C" w:rsidP="008769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предлагаемого варианта, нажмите клавишу ENTER. Законченная запись по формату полностью совпадает с существующей записью, включая знаки верхнего и нижнего регистра. </w:t>
      </w:r>
    </w:p>
    <w:p w:rsidR="0087691C" w:rsidRPr="0087691C" w:rsidRDefault="0087691C" w:rsidP="008769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замены автоматически введенных знаков продолжи ввод самостоятельно. Для удаления автоматически введенных знаков нажми клавишу BACKSPACE. </w:t>
      </w:r>
    </w:p>
    <w:p w:rsidR="0087691C" w:rsidRPr="0087691C" w:rsidRDefault="0087691C" w:rsidP="0087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test2"/>
      <w:bookmarkEnd w:id="2"/>
      <w:r w:rsidRPr="00876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Заполнение серии ячеек числами, датами либо другими элементами</w:t>
      </w: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91C" w:rsidRPr="0087691C" w:rsidRDefault="0087691C" w:rsidP="0087691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 первую из заполняемых ячеек. </w:t>
      </w:r>
    </w:p>
    <w:p w:rsidR="0087691C" w:rsidRPr="0087691C" w:rsidRDefault="0087691C" w:rsidP="0087691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Введи начальное значение для ряда значений. </w:t>
      </w:r>
    </w:p>
    <w:p w:rsidR="0087691C" w:rsidRPr="0087691C" w:rsidRDefault="0087691C" w:rsidP="0087691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Введи значение в соседнюю ячейку, чтобы определить образец заполнения. </w:t>
      </w:r>
    </w:p>
    <w:p w:rsidR="0087691C" w:rsidRPr="0087691C" w:rsidRDefault="0087691C" w:rsidP="0087691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заполнения в возрастающем порядке перетащи маркер вниз или вправо. </w:t>
      </w:r>
    </w:p>
    <w:p w:rsidR="0087691C" w:rsidRPr="0087691C" w:rsidRDefault="0087691C" w:rsidP="0087691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заполнения в убывающем порядке перетащи маркер вверх или влево. </w:t>
      </w:r>
    </w:p>
    <w:p w:rsidR="0087691C" w:rsidRPr="0087691C" w:rsidRDefault="0087691C" w:rsidP="0087691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test4"/>
      <w:bookmarkEnd w:id="3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требуется получить ряд 2, 3, 4, 5..., введите 2 и 3 в первые две ячейки. Если требуется получить ряд 2, 4, 6, 8..., введите 2 и 4. Если требуется получить ряд 2, 2, 2, 2..., вторую ячейку можно оставить пустой. </w:t>
      </w:r>
    </w:p>
    <w:p w:rsidR="0087691C" w:rsidRPr="0087691C" w:rsidRDefault="0087691C" w:rsidP="0087691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задать тип ряда значений, перетащи маркер заполнения </w:t>
      </w:r>
      <w:r w:rsidRPr="00876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правой</w:t>
      </w: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кнопкой мыши, а затем выбери соответствующую команду в контекстном меню. Например, если начальное значение — дата «янв-2002», то для получения ряда «фев-2002», «мар-2002» и т.д. выбери команду</w:t>
      </w:r>
      <w:proofErr w:type="gramStart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аполнить по месяцам, а для получения ряда «янв-2003», «янв-2004» и т. д. выбери команду Заполнить по годам. </w:t>
      </w:r>
    </w:p>
    <w:p w:rsidR="0087691C" w:rsidRPr="0087691C" w:rsidRDefault="0087691C" w:rsidP="0087691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автозаполнения</w:t>
      </w:r>
      <w:proofErr w:type="spellEnd"/>
      <w:r w:rsidRPr="008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вводить не только числовые значения и значения дат, но и текстовые значения последовательностей месяцев, дней недели и т.д. </w:t>
      </w:r>
    </w:p>
    <w:p w:rsidR="0087691C" w:rsidRDefault="0087691C" w:rsidP="00876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задание</w:t>
      </w:r>
    </w:p>
    <w:p w:rsidR="0087691C" w:rsidRDefault="0087691C" w:rsidP="00876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Выполнить в программе </w:t>
      </w:r>
      <w:proofErr w:type="spellStart"/>
      <w:r w:rsidRPr="00DA2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Microsoft</w:t>
      </w:r>
      <w:proofErr w:type="spellEnd"/>
      <w:r w:rsidRPr="00DA2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Excel</w:t>
      </w:r>
      <w:proofErr w:type="spellEnd"/>
    </w:p>
    <w:p w:rsidR="0087691C" w:rsidRPr="0087691C" w:rsidRDefault="003A78A7" w:rsidP="0087691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604520</wp:posOffset>
                </wp:positionV>
                <wp:extent cx="2286001" cy="1571625"/>
                <wp:effectExtent l="57150" t="38100" r="57150" b="8572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1" cy="1571625"/>
                          <a:chOff x="0" y="0"/>
                          <a:chExt cx="2286001" cy="1571625"/>
                        </a:xfrm>
                      </wpg:grpSpPr>
                      <wps:wsp>
                        <wps:cNvPr id="8" name="Прямая со стрелкой 8"/>
                        <wps:cNvCnPr/>
                        <wps:spPr>
                          <a:xfrm flipH="1">
                            <a:off x="0" y="0"/>
                            <a:ext cx="1038225" cy="15716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 стрелкой 9"/>
                        <wps:cNvCnPr/>
                        <wps:spPr>
                          <a:xfrm flipH="1">
                            <a:off x="771525" y="190500"/>
                            <a:ext cx="1514476" cy="771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" o:spid="_x0000_s1026" style="position:absolute;margin-left:72.45pt;margin-top:47.6pt;width:180pt;height:123.75pt;z-index:251661312" coordsize="22860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7" type="#_x0000_t32" style="position:absolute;width:10382;height:157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k98AAAADaAAAADwAAAGRycy9kb3ducmV2LnhtbERPXWvCMBR9F/wP4Q5803QVZVRjGcKY&#10;cyDYjfX10lybsuamNLF2/355EHw8nO9tPtpWDNT7xrGC50UCgrhyuuFawffX2/wFhA/IGlvHpOCP&#10;POS76WSLmXY3PtNQhFrEEPYZKjAhdJmUvjJk0S9cRxy5i+sthgj7WuoebzHctjJNkrW02HBsMNjR&#10;3lD1W1ytgnLpy+F4KLRJP5cn91O+rz46Vmr2NL5uQAQaw0N8dx+0grg1Xok3QO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5MpPfAAAAA2gAAAA8AAAAAAAAAAAAAAAAA&#10;oQIAAGRycy9kb3ducmV2LnhtbFBLBQYAAAAABAAEAPkAAACOAwAAAAA=&#10;" strokecolor="black [3200]" strokeweight="3pt">
                  <v:stroke endarrow="open"/>
                  <v:shadow on="t" color="black" opacity="22937f" origin=",.5" offset="0,.63889mm"/>
                </v:shape>
                <v:shape id="Прямая со стрелкой 9" o:spid="_x0000_s1028" type="#_x0000_t32" style="position:absolute;left:7715;top:1905;width:15145;height:7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ABbMQAAADaAAAADwAAAGRycy9kb3ducmV2LnhtbESP3WrCQBSE74W+w3IK3plNFYtNXaUU&#10;xJ+CYFqa20P2NBuaPRuya0zfvisIXg4z8w2zXA+2ET11vnas4ClJQRCXTtdcKfj63EwWIHxA1tg4&#10;JgV/5GG9ehgtMdPuwifq81CJCGGfoQITQptJ6UtDFn3iWuLo/bjOYoiyq6Tu8BLhtpHTNH2WFmuO&#10;CwZbejdU/uZnq6CY+aI/7HJtph+zo/sutvN9y0qNH4e3VxCBhnAP39o7reAFrlfiD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AAFsxAAAANoAAAAPAAAAAAAAAAAA&#10;AAAAAKECAABkcnMvZG93bnJldi54bWxQSwUGAAAAAAQABAD5AAAAkgMAAAAA&#10;" strokecolor="black [3200]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  <w:r w:rsidR="008769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Заполнить таблицу в соответствии с заданием. Текст задания переписывать не нужно,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только заполняем таблицу и во все пустые ячейки заносим формулы, в соответствии с заданием.  Таблицу не вставляем, а выделяем необходимые ячейки и делаем границы.</w:t>
      </w:r>
    </w:p>
    <w:p w:rsidR="0087691C" w:rsidRDefault="0087691C" w:rsidP="008769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91C" w:rsidRDefault="0087691C" w:rsidP="00876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A0B1E65" wp14:editId="779A0046">
            <wp:extent cx="5940425" cy="4812424"/>
            <wp:effectExtent l="0" t="0" r="3175" b="7620"/>
            <wp:docPr id="7" name="Рисунок 7" descr="C:\Users\admin\Desktop\Работа\Дистант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Работа\Дистант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7C0"/>
    <w:multiLevelType w:val="multilevel"/>
    <w:tmpl w:val="DD5A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24577"/>
    <w:multiLevelType w:val="multilevel"/>
    <w:tmpl w:val="48B4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61F6A"/>
    <w:multiLevelType w:val="multilevel"/>
    <w:tmpl w:val="D4C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96D37"/>
    <w:multiLevelType w:val="multilevel"/>
    <w:tmpl w:val="33D6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A1270"/>
    <w:multiLevelType w:val="multilevel"/>
    <w:tmpl w:val="1170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87027"/>
    <w:multiLevelType w:val="multilevel"/>
    <w:tmpl w:val="A5F6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7784C"/>
    <w:multiLevelType w:val="multilevel"/>
    <w:tmpl w:val="9F32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C6839"/>
    <w:multiLevelType w:val="multilevel"/>
    <w:tmpl w:val="5C40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91BC0"/>
    <w:multiLevelType w:val="multilevel"/>
    <w:tmpl w:val="B4D8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70D92"/>
    <w:multiLevelType w:val="multilevel"/>
    <w:tmpl w:val="B706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719D1"/>
    <w:multiLevelType w:val="multilevel"/>
    <w:tmpl w:val="1FB6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2F782C"/>
    <w:multiLevelType w:val="multilevel"/>
    <w:tmpl w:val="F6A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06"/>
    <w:rsid w:val="00243106"/>
    <w:rsid w:val="0031780B"/>
    <w:rsid w:val="00332D6F"/>
    <w:rsid w:val="003A78A7"/>
    <w:rsid w:val="006D4A80"/>
    <w:rsid w:val="007A5FF2"/>
    <w:rsid w:val="0087691C"/>
    <w:rsid w:val="0089587E"/>
    <w:rsid w:val="00BB4A05"/>
    <w:rsid w:val="00C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paragraph" w:customStyle="1" w:styleId="1">
    <w:name w:val="Верхний колонтитул1"/>
    <w:basedOn w:val="a"/>
    <w:rsid w:val="002431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4E010"/>
      <w:sz w:val="33"/>
      <w:szCs w:val="33"/>
      <w:lang w:eastAsia="ru-RU"/>
    </w:rPr>
  </w:style>
  <w:style w:type="paragraph" w:customStyle="1" w:styleId="header2">
    <w:name w:val="header2"/>
    <w:basedOn w:val="a"/>
    <w:rsid w:val="002431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9FF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4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0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4310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3106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243106"/>
  </w:style>
  <w:style w:type="paragraph" w:customStyle="1" w:styleId="21">
    <w:name w:val="Верхний колонтитул2"/>
    <w:basedOn w:val="a"/>
    <w:rsid w:val="0087691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4E010"/>
      <w:sz w:val="33"/>
      <w:szCs w:val="3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paragraph" w:customStyle="1" w:styleId="1">
    <w:name w:val="Верхний колонтитул1"/>
    <w:basedOn w:val="a"/>
    <w:rsid w:val="002431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4E010"/>
      <w:sz w:val="33"/>
      <w:szCs w:val="33"/>
      <w:lang w:eastAsia="ru-RU"/>
    </w:rPr>
  </w:style>
  <w:style w:type="paragraph" w:customStyle="1" w:styleId="header2">
    <w:name w:val="header2"/>
    <w:basedOn w:val="a"/>
    <w:rsid w:val="002431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9FF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4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0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4310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3106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243106"/>
  </w:style>
  <w:style w:type="paragraph" w:customStyle="1" w:styleId="21">
    <w:name w:val="Верхний колонтитул2"/>
    <w:basedOn w:val="a"/>
    <w:rsid w:val="0087691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4E010"/>
      <w:sz w:val="33"/>
      <w:szCs w:val="3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tikaa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2021-01-17T13:08:00Z</dcterms:created>
  <dcterms:modified xsi:type="dcterms:W3CDTF">2021-01-17T13:08:00Z</dcterms:modified>
</cp:coreProperties>
</file>